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2C8" w:rsidRDefault="007B541E">
      <w:pPr>
        <w:rPr>
          <w:sz w:val="36"/>
          <w:szCs w:val="36"/>
          <w:u w:val="single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381125" cy="1443274"/>
            <wp:effectExtent l="19050" t="0" r="9525" b="0"/>
            <wp:docPr id="4" name="Рисунок 0" descr="Ryazan_obla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azan_oblast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86250" cy="1448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52C8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       </w:t>
      </w:r>
      <w:r w:rsidR="00AC52C8">
        <w:rPr>
          <w:sz w:val="32"/>
          <w:szCs w:val="32"/>
        </w:rPr>
        <w:t xml:space="preserve"> </w:t>
      </w:r>
      <w:r w:rsidR="00AC52C8">
        <w:rPr>
          <w:sz w:val="36"/>
          <w:szCs w:val="36"/>
          <w:u w:val="single"/>
        </w:rPr>
        <w:t>Заявочный лист</w:t>
      </w:r>
      <w:r>
        <w:rPr>
          <w:sz w:val="36"/>
          <w:szCs w:val="36"/>
          <w:u w:val="single"/>
        </w:rPr>
        <w:t xml:space="preserve"> </w:t>
      </w:r>
    </w:p>
    <w:p w:rsidR="007B541E" w:rsidRDefault="007B541E">
      <w:pPr>
        <w:rPr>
          <w:sz w:val="36"/>
          <w:szCs w:val="36"/>
          <w:u w:val="single"/>
        </w:rPr>
      </w:pPr>
    </w:p>
    <w:p w:rsidR="0004392B" w:rsidRDefault="00AC52C8">
      <w:pPr>
        <w:rPr>
          <w:sz w:val="28"/>
          <w:szCs w:val="28"/>
        </w:rPr>
      </w:pPr>
      <w:r>
        <w:rPr>
          <w:sz w:val="28"/>
          <w:szCs w:val="28"/>
        </w:rPr>
        <w:t xml:space="preserve">От команды </w:t>
      </w:r>
      <w:r w:rsidR="007B541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«                         </w:t>
      </w:r>
      <w:r w:rsidR="007B541E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»</w:t>
      </w:r>
      <w:r>
        <w:rPr>
          <w:sz w:val="36"/>
          <w:szCs w:val="36"/>
        </w:rPr>
        <w:t xml:space="preserve">  </w:t>
      </w:r>
      <w:r>
        <w:rPr>
          <w:sz w:val="28"/>
          <w:szCs w:val="28"/>
        </w:rPr>
        <w:t xml:space="preserve">для участия в чемпионате города </w:t>
      </w:r>
      <w:r w:rsidR="007B54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Рязань по </w:t>
      </w:r>
      <w:r w:rsidR="009339EA">
        <w:rPr>
          <w:sz w:val="28"/>
          <w:szCs w:val="28"/>
        </w:rPr>
        <w:t xml:space="preserve">  </w:t>
      </w:r>
      <w:r>
        <w:rPr>
          <w:sz w:val="28"/>
          <w:szCs w:val="28"/>
        </w:rPr>
        <w:t>футболу в залах.</w:t>
      </w:r>
    </w:p>
    <w:tbl>
      <w:tblPr>
        <w:tblStyle w:val="a3"/>
        <w:tblW w:w="0" w:type="auto"/>
        <w:tblLook w:val="04A0"/>
      </w:tblPr>
      <w:tblGrid>
        <w:gridCol w:w="636"/>
        <w:gridCol w:w="5015"/>
        <w:gridCol w:w="1476"/>
        <w:gridCol w:w="2444"/>
      </w:tblGrid>
      <w:tr w:rsidR="009339EA" w:rsidTr="00AC52C8">
        <w:tc>
          <w:tcPr>
            <w:tcW w:w="534" w:type="dxa"/>
          </w:tcPr>
          <w:p w:rsidR="00AC52C8" w:rsidRDefault="00AC52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4" w:type="dxa"/>
          </w:tcPr>
          <w:p w:rsidR="00AC52C8" w:rsidRDefault="00AC52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</w:p>
          <w:p w:rsidR="00AC52C8" w:rsidRDefault="00AC52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Фамилия Имя Отчество</w:t>
            </w:r>
          </w:p>
        </w:tc>
        <w:tc>
          <w:tcPr>
            <w:tcW w:w="1276" w:type="dxa"/>
          </w:tcPr>
          <w:p w:rsidR="00AC52C8" w:rsidRDefault="00AC52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Дата</w:t>
            </w:r>
          </w:p>
          <w:p w:rsidR="00AC52C8" w:rsidRDefault="00AC52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рождения</w:t>
            </w:r>
          </w:p>
        </w:tc>
        <w:tc>
          <w:tcPr>
            <w:tcW w:w="2517" w:type="dxa"/>
          </w:tcPr>
          <w:p w:rsidR="009339EA" w:rsidRDefault="009339EA">
            <w:pPr>
              <w:rPr>
                <w:b/>
                <w:sz w:val="28"/>
                <w:szCs w:val="28"/>
              </w:rPr>
            </w:pPr>
          </w:p>
          <w:p w:rsidR="00AC52C8" w:rsidRDefault="009339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Позиция на поле</w:t>
            </w:r>
          </w:p>
        </w:tc>
      </w:tr>
      <w:tr w:rsidR="009339EA" w:rsidTr="00AC52C8">
        <w:tc>
          <w:tcPr>
            <w:tcW w:w="534" w:type="dxa"/>
          </w:tcPr>
          <w:p w:rsidR="00AC52C8" w:rsidRDefault="009339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244" w:type="dxa"/>
          </w:tcPr>
          <w:p w:rsidR="00AC52C8" w:rsidRDefault="00AC52C8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C52C8" w:rsidRDefault="00AC52C8">
            <w:pPr>
              <w:rPr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:rsidR="00AC52C8" w:rsidRDefault="00AC52C8">
            <w:pPr>
              <w:rPr>
                <w:b/>
                <w:sz w:val="28"/>
                <w:szCs w:val="28"/>
              </w:rPr>
            </w:pPr>
          </w:p>
        </w:tc>
      </w:tr>
      <w:tr w:rsidR="009339EA" w:rsidTr="00AC52C8">
        <w:tc>
          <w:tcPr>
            <w:tcW w:w="534" w:type="dxa"/>
          </w:tcPr>
          <w:p w:rsidR="00AC52C8" w:rsidRDefault="009339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244" w:type="dxa"/>
          </w:tcPr>
          <w:p w:rsidR="00AC52C8" w:rsidRDefault="00AC52C8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C52C8" w:rsidRDefault="00AC52C8">
            <w:pPr>
              <w:rPr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:rsidR="00AC52C8" w:rsidRDefault="00AC52C8">
            <w:pPr>
              <w:rPr>
                <w:b/>
                <w:sz w:val="28"/>
                <w:szCs w:val="28"/>
              </w:rPr>
            </w:pPr>
          </w:p>
        </w:tc>
      </w:tr>
      <w:tr w:rsidR="009339EA" w:rsidTr="00AC52C8">
        <w:tc>
          <w:tcPr>
            <w:tcW w:w="534" w:type="dxa"/>
          </w:tcPr>
          <w:p w:rsidR="00AC52C8" w:rsidRDefault="009339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244" w:type="dxa"/>
          </w:tcPr>
          <w:p w:rsidR="00AC52C8" w:rsidRDefault="00AC52C8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C52C8" w:rsidRDefault="00AC52C8">
            <w:pPr>
              <w:rPr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:rsidR="00AC52C8" w:rsidRDefault="00AC52C8">
            <w:pPr>
              <w:rPr>
                <w:b/>
                <w:sz w:val="28"/>
                <w:szCs w:val="28"/>
              </w:rPr>
            </w:pPr>
          </w:p>
        </w:tc>
      </w:tr>
      <w:tr w:rsidR="009339EA" w:rsidTr="00AC52C8">
        <w:tc>
          <w:tcPr>
            <w:tcW w:w="534" w:type="dxa"/>
          </w:tcPr>
          <w:p w:rsidR="00AC52C8" w:rsidRDefault="009339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244" w:type="dxa"/>
          </w:tcPr>
          <w:p w:rsidR="00AC52C8" w:rsidRDefault="00AC52C8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C52C8" w:rsidRDefault="00AC52C8">
            <w:pPr>
              <w:rPr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:rsidR="00AC52C8" w:rsidRDefault="00AC52C8">
            <w:pPr>
              <w:rPr>
                <w:b/>
                <w:sz w:val="28"/>
                <w:szCs w:val="28"/>
              </w:rPr>
            </w:pPr>
          </w:p>
        </w:tc>
      </w:tr>
      <w:tr w:rsidR="009339EA" w:rsidTr="00AC52C8">
        <w:tc>
          <w:tcPr>
            <w:tcW w:w="534" w:type="dxa"/>
          </w:tcPr>
          <w:p w:rsidR="00AC52C8" w:rsidRDefault="009339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244" w:type="dxa"/>
          </w:tcPr>
          <w:p w:rsidR="00AC52C8" w:rsidRDefault="00AC52C8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C52C8" w:rsidRDefault="00AC52C8">
            <w:pPr>
              <w:rPr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:rsidR="00AC52C8" w:rsidRDefault="00AC52C8">
            <w:pPr>
              <w:rPr>
                <w:b/>
                <w:sz w:val="28"/>
                <w:szCs w:val="28"/>
              </w:rPr>
            </w:pPr>
          </w:p>
        </w:tc>
      </w:tr>
      <w:tr w:rsidR="009339EA" w:rsidTr="00AC52C8">
        <w:tc>
          <w:tcPr>
            <w:tcW w:w="534" w:type="dxa"/>
          </w:tcPr>
          <w:p w:rsidR="00AC52C8" w:rsidRDefault="009339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244" w:type="dxa"/>
          </w:tcPr>
          <w:p w:rsidR="00AC52C8" w:rsidRDefault="00AC52C8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C52C8" w:rsidRDefault="00AC52C8">
            <w:pPr>
              <w:rPr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:rsidR="00AC52C8" w:rsidRDefault="00AC52C8">
            <w:pPr>
              <w:rPr>
                <w:b/>
                <w:sz w:val="28"/>
                <w:szCs w:val="28"/>
              </w:rPr>
            </w:pPr>
          </w:p>
        </w:tc>
      </w:tr>
      <w:tr w:rsidR="009339EA" w:rsidTr="00AC52C8">
        <w:tc>
          <w:tcPr>
            <w:tcW w:w="534" w:type="dxa"/>
          </w:tcPr>
          <w:p w:rsidR="00AC52C8" w:rsidRDefault="009339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5244" w:type="dxa"/>
          </w:tcPr>
          <w:p w:rsidR="00AC52C8" w:rsidRDefault="00AC52C8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C52C8" w:rsidRDefault="00AC52C8">
            <w:pPr>
              <w:rPr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:rsidR="00AC52C8" w:rsidRDefault="00AC52C8">
            <w:pPr>
              <w:rPr>
                <w:b/>
                <w:sz w:val="28"/>
                <w:szCs w:val="28"/>
              </w:rPr>
            </w:pPr>
          </w:p>
        </w:tc>
      </w:tr>
      <w:tr w:rsidR="009339EA" w:rsidTr="00AC52C8">
        <w:tc>
          <w:tcPr>
            <w:tcW w:w="534" w:type="dxa"/>
          </w:tcPr>
          <w:p w:rsidR="00AC52C8" w:rsidRDefault="009339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5244" w:type="dxa"/>
          </w:tcPr>
          <w:p w:rsidR="00AC52C8" w:rsidRDefault="00AC52C8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C52C8" w:rsidRDefault="00AC52C8">
            <w:pPr>
              <w:rPr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:rsidR="00AC52C8" w:rsidRDefault="00AC52C8">
            <w:pPr>
              <w:rPr>
                <w:b/>
                <w:sz w:val="28"/>
                <w:szCs w:val="28"/>
              </w:rPr>
            </w:pPr>
          </w:p>
        </w:tc>
      </w:tr>
      <w:tr w:rsidR="009339EA" w:rsidTr="00AC52C8">
        <w:tc>
          <w:tcPr>
            <w:tcW w:w="534" w:type="dxa"/>
          </w:tcPr>
          <w:p w:rsidR="00AC52C8" w:rsidRDefault="009339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5244" w:type="dxa"/>
          </w:tcPr>
          <w:p w:rsidR="00AC52C8" w:rsidRDefault="00AC52C8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C52C8" w:rsidRDefault="00AC52C8">
            <w:pPr>
              <w:rPr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:rsidR="00AC52C8" w:rsidRDefault="00AC52C8">
            <w:pPr>
              <w:rPr>
                <w:b/>
                <w:sz w:val="28"/>
                <w:szCs w:val="28"/>
              </w:rPr>
            </w:pPr>
          </w:p>
        </w:tc>
      </w:tr>
      <w:tr w:rsidR="009339EA" w:rsidTr="00AC52C8">
        <w:tc>
          <w:tcPr>
            <w:tcW w:w="534" w:type="dxa"/>
          </w:tcPr>
          <w:p w:rsidR="00AC52C8" w:rsidRDefault="009339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5244" w:type="dxa"/>
          </w:tcPr>
          <w:p w:rsidR="00AC52C8" w:rsidRDefault="00AC52C8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C52C8" w:rsidRDefault="00AC52C8">
            <w:pPr>
              <w:rPr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:rsidR="00AC52C8" w:rsidRDefault="00AC52C8">
            <w:pPr>
              <w:rPr>
                <w:b/>
                <w:sz w:val="28"/>
                <w:szCs w:val="28"/>
              </w:rPr>
            </w:pPr>
          </w:p>
        </w:tc>
      </w:tr>
      <w:tr w:rsidR="009339EA" w:rsidTr="00AC52C8">
        <w:tc>
          <w:tcPr>
            <w:tcW w:w="534" w:type="dxa"/>
          </w:tcPr>
          <w:p w:rsidR="00AC52C8" w:rsidRDefault="009339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5244" w:type="dxa"/>
          </w:tcPr>
          <w:p w:rsidR="00AC52C8" w:rsidRDefault="00AC52C8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C52C8" w:rsidRDefault="00AC52C8">
            <w:pPr>
              <w:rPr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:rsidR="00AC52C8" w:rsidRDefault="00AC52C8">
            <w:pPr>
              <w:rPr>
                <w:b/>
                <w:sz w:val="28"/>
                <w:szCs w:val="28"/>
              </w:rPr>
            </w:pPr>
          </w:p>
        </w:tc>
      </w:tr>
      <w:tr w:rsidR="009339EA" w:rsidTr="00AC52C8">
        <w:tc>
          <w:tcPr>
            <w:tcW w:w="534" w:type="dxa"/>
          </w:tcPr>
          <w:p w:rsidR="00AC52C8" w:rsidRDefault="009339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5244" w:type="dxa"/>
          </w:tcPr>
          <w:p w:rsidR="00AC52C8" w:rsidRDefault="00AC52C8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C52C8" w:rsidRDefault="00AC52C8">
            <w:pPr>
              <w:rPr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:rsidR="00AC52C8" w:rsidRDefault="00AC52C8">
            <w:pPr>
              <w:rPr>
                <w:b/>
                <w:sz w:val="28"/>
                <w:szCs w:val="28"/>
              </w:rPr>
            </w:pPr>
          </w:p>
        </w:tc>
      </w:tr>
      <w:tr w:rsidR="009339EA" w:rsidTr="00AC52C8">
        <w:tc>
          <w:tcPr>
            <w:tcW w:w="534" w:type="dxa"/>
          </w:tcPr>
          <w:p w:rsidR="00AC52C8" w:rsidRDefault="009339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5244" w:type="dxa"/>
          </w:tcPr>
          <w:p w:rsidR="00AC52C8" w:rsidRDefault="00AC52C8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C52C8" w:rsidRDefault="00AC52C8">
            <w:pPr>
              <w:rPr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:rsidR="00AC52C8" w:rsidRDefault="00AC52C8">
            <w:pPr>
              <w:rPr>
                <w:b/>
                <w:sz w:val="28"/>
                <w:szCs w:val="28"/>
              </w:rPr>
            </w:pPr>
          </w:p>
        </w:tc>
      </w:tr>
      <w:tr w:rsidR="009339EA" w:rsidTr="00AC52C8">
        <w:tc>
          <w:tcPr>
            <w:tcW w:w="534" w:type="dxa"/>
          </w:tcPr>
          <w:p w:rsidR="00AC52C8" w:rsidRDefault="009339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5244" w:type="dxa"/>
          </w:tcPr>
          <w:p w:rsidR="00AC52C8" w:rsidRDefault="00AC52C8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C52C8" w:rsidRDefault="00AC52C8">
            <w:pPr>
              <w:rPr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:rsidR="00AC52C8" w:rsidRDefault="00AC52C8">
            <w:pPr>
              <w:rPr>
                <w:b/>
                <w:sz w:val="28"/>
                <w:szCs w:val="28"/>
              </w:rPr>
            </w:pPr>
          </w:p>
        </w:tc>
      </w:tr>
      <w:tr w:rsidR="009339EA" w:rsidTr="00AC52C8">
        <w:tc>
          <w:tcPr>
            <w:tcW w:w="534" w:type="dxa"/>
          </w:tcPr>
          <w:p w:rsidR="00AC52C8" w:rsidRDefault="009339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5244" w:type="dxa"/>
          </w:tcPr>
          <w:p w:rsidR="00AC52C8" w:rsidRDefault="00AC52C8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C52C8" w:rsidRDefault="00AC52C8">
            <w:pPr>
              <w:rPr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:rsidR="00AC52C8" w:rsidRDefault="00AC52C8">
            <w:pPr>
              <w:rPr>
                <w:b/>
                <w:sz w:val="28"/>
                <w:szCs w:val="28"/>
              </w:rPr>
            </w:pPr>
          </w:p>
        </w:tc>
      </w:tr>
      <w:tr w:rsidR="009339EA" w:rsidTr="00AC52C8">
        <w:tc>
          <w:tcPr>
            <w:tcW w:w="534" w:type="dxa"/>
          </w:tcPr>
          <w:p w:rsidR="00AC52C8" w:rsidRDefault="009339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5244" w:type="dxa"/>
          </w:tcPr>
          <w:p w:rsidR="00AC52C8" w:rsidRDefault="00AC52C8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C52C8" w:rsidRDefault="00AC52C8">
            <w:pPr>
              <w:rPr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:rsidR="00AC52C8" w:rsidRDefault="00AC52C8">
            <w:pPr>
              <w:rPr>
                <w:b/>
                <w:sz w:val="28"/>
                <w:szCs w:val="28"/>
              </w:rPr>
            </w:pPr>
          </w:p>
        </w:tc>
      </w:tr>
      <w:tr w:rsidR="009339EA" w:rsidTr="00AC52C8">
        <w:tc>
          <w:tcPr>
            <w:tcW w:w="534" w:type="dxa"/>
          </w:tcPr>
          <w:p w:rsidR="00AC52C8" w:rsidRDefault="009339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5244" w:type="dxa"/>
          </w:tcPr>
          <w:p w:rsidR="00AC52C8" w:rsidRDefault="00AC52C8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C52C8" w:rsidRDefault="00AC52C8">
            <w:pPr>
              <w:rPr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:rsidR="00AC52C8" w:rsidRDefault="00AC52C8">
            <w:pPr>
              <w:rPr>
                <w:b/>
                <w:sz w:val="28"/>
                <w:szCs w:val="28"/>
              </w:rPr>
            </w:pPr>
          </w:p>
        </w:tc>
      </w:tr>
      <w:tr w:rsidR="009339EA" w:rsidTr="00AC52C8">
        <w:tc>
          <w:tcPr>
            <w:tcW w:w="534" w:type="dxa"/>
          </w:tcPr>
          <w:p w:rsidR="00AC52C8" w:rsidRDefault="009339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5244" w:type="dxa"/>
          </w:tcPr>
          <w:p w:rsidR="00AC52C8" w:rsidRDefault="00AC52C8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C52C8" w:rsidRDefault="00AC52C8">
            <w:pPr>
              <w:rPr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:rsidR="00AC52C8" w:rsidRDefault="00AC52C8">
            <w:pPr>
              <w:rPr>
                <w:b/>
                <w:sz w:val="28"/>
                <w:szCs w:val="28"/>
              </w:rPr>
            </w:pPr>
          </w:p>
        </w:tc>
      </w:tr>
    </w:tbl>
    <w:p w:rsidR="00AC52C8" w:rsidRDefault="00AC52C8">
      <w:pPr>
        <w:rPr>
          <w:b/>
          <w:sz w:val="28"/>
          <w:szCs w:val="28"/>
        </w:rPr>
      </w:pPr>
    </w:p>
    <w:p w:rsidR="009339EA" w:rsidRDefault="009339EA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Цвета формы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9339EA" w:rsidRDefault="009339EA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Тренер команды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                                                                  телефон:</w:t>
      </w:r>
    </w:p>
    <w:p w:rsidR="009339EA" w:rsidRDefault="009339E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Представитель команды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                                                  телефон :</w:t>
      </w:r>
    </w:p>
    <w:p w:rsidR="009339EA" w:rsidRPr="009339EA" w:rsidRDefault="009339E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 правилами проведения соревнований и регламентом ознакомлен и согласен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sectPr w:rsidR="009339EA" w:rsidRPr="009339EA" w:rsidSect="00043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2C8"/>
    <w:rsid w:val="0004392B"/>
    <w:rsid w:val="007B541E"/>
    <w:rsid w:val="009339EA"/>
    <w:rsid w:val="00AC52C8"/>
    <w:rsid w:val="00CC0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2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5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4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2</cp:revision>
  <dcterms:created xsi:type="dcterms:W3CDTF">2015-11-07T12:53:00Z</dcterms:created>
  <dcterms:modified xsi:type="dcterms:W3CDTF">2015-11-07T13:24:00Z</dcterms:modified>
</cp:coreProperties>
</file>